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B5" w:rsidRPr="001475B5" w:rsidRDefault="001475B5" w:rsidP="001475B5">
      <w:pPr>
        <w:jc w:val="center"/>
        <w:rPr>
          <w:b/>
          <w:sz w:val="24"/>
        </w:rPr>
      </w:pPr>
      <w:r w:rsidRPr="001475B5">
        <w:rPr>
          <w:b/>
          <w:sz w:val="24"/>
        </w:rPr>
        <w:t>10 днів молитви – 2023 р.</w:t>
      </w:r>
    </w:p>
    <w:p w:rsidR="001475B5" w:rsidRPr="001475B5" w:rsidRDefault="001475B5" w:rsidP="001475B5">
      <w:pPr>
        <w:jc w:val="center"/>
        <w:rPr>
          <w:color w:val="AEAAAA" w:themeColor="background2" w:themeShade="BF"/>
          <w:u w:val="single"/>
        </w:rPr>
      </w:pPr>
      <w:r w:rsidRPr="001475B5">
        <w:rPr>
          <w:color w:val="AEAAAA" w:themeColor="background2" w:themeShade="BF"/>
          <w:u w:val="single"/>
        </w:rPr>
        <w:t>www.tendaysofprayer.org</w:t>
      </w:r>
    </w:p>
    <w:p w:rsidR="001475B5" w:rsidRPr="001475B5" w:rsidRDefault="001475B5" w:rsidP="001475B5">
      <w:pPr>
        <w:jc w:val="center"/>
        <w:rPr>
          <w:b/>
          <w:sz w:val="28"/>
        </w:rPr>
      </w:pPr>
      <w:r w:rsidRPr="001475B5">
        <w:rPr>
          <w:b/>
          <w:sz w:val="28"/>
        </w:rPr>
        <w:t>Обітниці для молитви</w:t>
      </w:r>
    </w:p>
    <w:p w:rsidR="001475B5" w:rsidRPr="001475B5" w:rsidRDefault="001475B5" w:rsidP="001475B5">
      <w:pPr>
        <w:rPr>
          <w:b/>
          <w:sz w:val="24"/>
        </w:rPr>
      </w:pPr>
      <w:r>
        <w:rPr>
          <w:b/>
          <w:sz w:val="24"/>
        </w:rPr>
        <w:t>Обітниці</w:t>
      </w:r>
      <w:r w:rsidRPr="001475B5">
        <w:rPr>
          <w:b/>
          <w:sz w:val="24"/>
        </w:rPr>
        <w:t xml:space="preserve"> про Святого Духа</w:t>
      </w:r>
    </w:p>
    <w:p w:rsidR="001475B5" w:rsidRDefault="001475B5" w:rsidP="001475B5">
      <w:r>
        <w:t>«Просіть від Господа дощу часу весняного пізнього дощу, Господь чинить блискавки, і зливний дощ посилає їм, кожному траву на полі» (Зах. 10:1).</w:t>
      </w:r>
    </w:p>
    <w:p w:rsidR="001475B5" w:rsidRDefault="001475B5" w:rsidP="001475B5">
      <w:r>
        <w:t>«</w:t>
      </w:r>
      <w:r w:rsidRPr="001475B5">
        <w:t>Отже, якщо ви, будучи злими, умієте добрі дари давати вашим дітям, то наскільки більше Небесний Отець дасть Святого Духа тим, які в Нього просять?</w:t>
      </w:r>
      <w:r>
        <w:t>» (Луки 11:13).</w:t>
      </w:r>
    </w:p>
    <w:p w:rsidR="001475B5" w:rsidRDefault="001475B5" w:rsidP="001475B5">
      <w:r>
        <w:t>«</w:t>
      </w:r>
      <w:r w:rsidR="00415B25">
        <w:t>А Утішитель –</w:t>
      </w:r>
      <w:r w:rsidRPr="001475B5">
        <w:t xml:space="preserve"> Дух Святий, Якого Отець пошле в Моє Ім’я, Той вас навчить усього і пригадає вам усе, що Я вам говорив</w:t>
      </w:r>
      <w:r>
        <w:t xml:space="preserve">... </w:t>
      </w:r>
      <w:r w:rsidRPr="001475B5">
        <w:t>Прийшовши, Він обвинуватить світ за гріх, за праведність і за суд</w:t>
      </w:r>
      <w:r>
        <w:t>» (Івана 14:26, 16:8).</w:t>
      </w:r>
    </w:p>
    <w:p w:rsidR="001475B5" w:rsidRDefault="001475B5" w:rsidP="001475B5">
      <w:r>
        <w:t xml:space="preserve">«Знову й знову запевняю вас, що той, хто вірить у Мене, робитиме діла, які Я роблю, </w:t>
      </w:r>
      <w:r w:rsidR="00415B25" w:rsidRPr="00415B25">
        <w:t>–</w:t>
      </w:r>
      <w:r>
        <w:t xml:space="preserve"> навіть більші від них чинитиме, бо Я іду до Отця. І що тільки попросите в Моє Ім’я, те й зроблю, щоби прославився Отець у Сині. Коли Мене про щось попросите в Моє Ім’я, </w:t>
      </w:r>
      <w:r w:rsidR="00415B25" w:rsidRPr="00415B25">
        <w:t>–</w:t>
      </w:r>
      <w:r>
        <w:t xml:space="preserve"> Я те зроблю</w:t>
      </w:r>
      <w:r w:rsidR="00600042">
        <w:t>»</w:t>
      </w:r>
      <w:r>
        <w:t xml:space="preserve"> (Івана 14:12-14).</w:t>
      </w:r>
    </w:p>
    <w:p w:rsidR="001475B5" w:rsidRDefault="001475B5" w:rsidP="00600042">
      <w:r>
        <w:t>«</w:t>
      </w:r>
      <w:r w:rsidR="00600042">
        <w:t>І відповів він, і сказав мені, говорячи: Оце таке Господнє слово до Зоровавеля: Не силою й не міццю, але тільки Моїм Духом, говорить Господь Саваот</w:t>
      </w:r>
      <w:r>
        <w:t>» (Зах. 4:6).</w:t>
      </w:r>
    </w:p>
    <w:p w:rsidR="001475B5" w:rsidRPr="001475B5" w:rsidRDefault="001475B5" w:rsidP="001475B5">
      <w:pPr>
        <w:rPr>
          <w:b/>
          <w:sz w:val="24"/>
        </w:rPr>
      </w:pPr>
      <w:r w:rsidRPr="001475B5">
        <w:rPr>
          <w:b/>
          <w:sz w:val="24"/>
        </w:rPr>
        <w:t>Обітниці про те, що Бог відповідає на молитви</w:t>
      </w:r>
    </w:p>
    <w:p w:rsidR="001475B5" w:rsidRDefault="001475B5" w:rsidP="001475B5">
      <w:r>
        <w:t>«</w:t>
      </w:r>
      <w:r w:rsidR="00600042" w:rsidRPr="00600042">
        <w:t xml:space="preserve">Якщо ж будете перебувати в Мені, а Мої слова перебуватимуть у вас, то чого б тільки забажали, просіть </w:t>
      </w:r>
      <w:r w:rsidR="00415B25" w:rsidRPr="00415B25">
        <w:t>–</w:t>
      </w:r>
      <w:r w:rsidR="00600042" w:rsidRPr="00600042">
        <w:t xml:space="preserve"> і станеться вам</w:t>
      </w:r>
      <w:r w:rsidR="00600042">
        <w:t>» (Івана</w:t>
      </w:r>
      <w:r>
        <w:t xml:space="preserve"> 15:7).</w:t>
      </w:r>
    </w:p>
    <w:p w:rsidR="001475B5" w:rsidRDefault="001475B5" w:rsidP="001475B5">
      <w:r>
        <w:t>«</w:t>
      </w:r>
      <w:r w:rsidR="00600042" w:rsidRPr="00600042">
        <w:t>Тому приступаймо сміливо до престолу благодаті, щоб одержати милість і знайти благодать для своєчасної допомоги</w:t>
      </w:r>
      <w:r>
        <w:t>» (Євр. 4:16).</w:t>
      </w:r>
    </w:p>
    <w:p w:rsidR="001475B5" w:rsidRDefault="001475B5" w:rsidP="001475B5">
      <w:r>
        <w:t>«</w:t>
      </w:r>
      <w:r w:rsidR="00600042" w:rsidRPr="00600042">
        <w:t xml:space="preserve">Тому Я кажу вам: Усе, про що молитесь і просите, </w:t>
      </w:r>
      <w:r w:rsidR="00415B25" w:rsidRPr="00415B25">
        <w:t>–</w:t>
      </w:r>
      <w:r w:rsidR="00600042" w:rsidRPr="00600042">
        <w:t xml:space="preserve"> </w:t>
      </w:r>
      <w:proofErr w:type="spellStart"/>
      <w:r w:rsidR="00600042" w:rsidRPr="00600042">
        <w:t>вірте</w:t>
      </w:r>
      <w:proofErr w:type="spellEnd"/>
      <w:r w:rsidR="00600042" w:rsidRPr="00600042">
        <w:t>, що одержите, і сповниться вам</w:t>
      </w:r>
      <w:r w:rsidR="00600042">
        <w:t>»</w:t>
      </w:r>
      <w:r w:rsidR="00600042" w:rsidRPr="00600042">
        <w:t xml:space="preserve"> </w:t>
      </w:r>
      <w:r w:rsidR="00600042">
        <w:t xml:space="preserve">(Марка </w:t>
      </w:r>
      <w:r>
        <w:t>11:24).</w:t>
      </w:r>
    </w:p>
    <w:p w:rsidR="001475B5" w:rsidRDefault="001475B5" w:rsidP="00600042">
      <w:r>
        <w:t>«</w:t>
      </w:r>
      <w:r w:rsidR="00600042">
        <w:t>І до Мене поклич в день недолі, Я тебе порятую, ти ж прославиш Мене!</w:t>
      </w:r>
      <w:r>
        <w:t>» (Пс</w:t>
      </w:r>
      <w:r w:rsidR="00600042">
        <w:t>ал</w:t>
      </w:r>
      <w:r w:rsidR="00D1681A">
        <w:t>. 50</w:t>
      </w:r>
      <w:r>
        <w:t>:15).</w:t>
      </w:r>
    </w:p>
    <w:p w:rsidR="001475B5" w:rsidRDefault="001475B5" w:rsidP="001475B5">
      <w:r>
        <w:t>«</w:t>
      </w:r>
      <w:r w:rsidR="00600042" w:rsidRPr="00600042">
        <w:t>Знову запевняю вас: коли двоє з вас на землі погодяться просити про будь-яку річ, яку лише просять, буде їм дано від Мого Отця Небесного</w:t>
      </w:r>
      <w:r w:rsidR="00600042">
        <w:t>» (Матв</w:t>
      </w:r>
      <w:r>
        <w:t>. 18:19).</w:t>
      </w:r>
    </w:p>
    <w:p w:rsidR="001475B5" w:rsidRDefault="001475B5" w:rsidP="001475B5">
      <w:r>
        <w:t>«</w:t>
      </w:r>
      <w:r w:rsidR="00600042" w:rsidRPr="00600042">
        <w:t xml:space="preserve">І все, що попросите в молитві з вірою, </w:t>
      </w:r>
      <w:r w:rsidR="00415B25" w:rsidRPr="00415B25">
        <w:t>–</w:t>
      </w:r>
      <w:r w:rsidR="00600042" w:rsidRPr="00600042">
        <w:t xml:space="preserve"> одержите</w:t>
      </w:r>
      <w:r w:rsidR="00600042">
        <w:t>» (</w:t>
      </w:r>
      <w:proofErr w:type="spellStart"/>
      <w:r w:rsidR="00600042">
        <w:t>Матв</w:t>
      </w:r>
      <w:proofErr w:type="spellEnd"/>
      <w:r>
        <w:t>. 21:22).</w:t>
      </w:r>
    </w:p>
    <w:p w:rsidR="001475B5" w:rsidRDefault="001475B5" w:rsidP="006D52BF">
      <w:r>
        <w:t>«</w:t>
      </w:r>
      <w:r w:rsidR="006D52BF">
        <w:t xml:space="preserve">І що тільки попросите в Моє Ім’я, те й зроблю, щоби прославився Отець у Сині. Коли Мене про щось попросите в Моє Ім’я, </w:t>
      </w:r>
      <w:r w:rsidR="00415B25" w:rsidRPr="00415B25">
        <w:t>–</w:t>
      </w:r>
      <w:r w:rsidR="006D52BF">
        <w:t xml:space="preserve"> Я те зроблю</w:t>
      </w:r>
      <w:r w:rsidR="00600042">
        <w:t>» (Івана</w:t>
      </w:r>
      <w:r>
        <w:t xml:space="preserve"> 14:13, 14).</w:t>
      </w:r>
    </w:p>
    <w:p w:rsidR="00A842B6" w:rsidRDefault="001475B5" w:rsidP="006D52BF">
      <w:r>
        <w:t>«</w:t>
      </w:r>
      <w:r w:rsidR="006D52BF">
        <w:t xml:space="preserve">І того дня Мене не проситимете нічого. Знову й знову запевняю вас: чого тільки попросите від Отця в Моє Ім’я, </w:t>
      </w:r>
      <w:r w:rsidR="00415B25" w:rsidRPr="00415B25">
        <w:t>–</w:t>
      </w:r>
      <w:r w:rsidR="006D52BF">
        <w:t xml:space="preserve"> дасть вам. Дотепер в Моє Ім’я ви не просили нічого. Просіть </w:t>
      </w:r>
      <w:r w:rsidR="00415B25" w:rsidRPr="00415B25">
        <w:t>–</w:t>
      </w:r>
      <w:r w:rsidR="006D52BF">
        <w:t xml:space="preserve"> і отримаєте, щоб ваша радість була повна</w:t>
      </w:r>
      <w:r w:rsidR="00600042">
        <w:t>» (Івана</w:t>
      </w:r>
      <w:r>
        <w:t xml:space="preserve"> 16:23, 24).</w:t>
      </w:r>
    </w:p>
    <w:p w:rsidR="006D52BF" w:rsidRDefault="006D52BF" w:rsidP="0016704A">
      <w:r>
        <w:lastRenderedPageBreak/>
        <w:t>«</w:t>
      </w:r>
      <w:r w:rsidR="0016704A">
        <w:t xml:space="preserve">І це та відвага, яку маємо до Нього, що коли чогось попросимо згідно з Його волею, Він вислуховує нас! А коли знаємо, що слухає нас, </w:t>
      </w:r>
      <w:r w:rsidR="00415B25" w:rsidRPr="00415B25">
        <w:t>–</w:t>
      </w:r>
      <w:r w:rsidR="0016704A">
        <w:t xml:space="preserve"> чого б тільки ми не попросили, </w:t>
      </w:r>
      <w:r w:rsidR="00415B25" w:rsidRPr="00415B25">
        <w:t>–</w:t>
      </w:r>
      <w:r w:rsidR="0016704A">
        <w:t xml:space="preserve"> то знаємо, що одержуємо те, чого просили в Нього</w:t>
      </w:r>
      <w:r>
        <w:t>»</w:t>
      </w:r>
      <w:r w:rsidRPr="006D52BF">
        <w:t xml:space="preserve"> </w:t>
      </w:r>
      <w:r>
        <w:t>(1 Івана 5:14, 15).</w:t>
      </w:r>
    </w:p>
    <w:p w:rsidR="006D52BF" w:rsidRPr="0016704A" w:rsidRDefault="00CD6729" w:rsidP="006D52BF">
      <w:pPr>
        <w:rPr>
          <w:b/>
          <w:sz w:val="24"/>
        </w:rPr>
      </w:pPr>
      <w:r>
        <w:rPr>
          <w:b/>
          <w:sz w:val="24"/>
        </w:rPr>
        <w:t>Обітниці</w:t>
      </w:r>
      <w:r w:rsidR="006D52BF" w:rsidRPr="0016704A">
        <w:rPr>
          <w:b/>
          <w:sz w:val="24"/>
        </w:rPr>
        <w:t xml:space="preserve"> про Божу могутність</w:t>
      </w:r>
    </w:p>
    <w:p w:rsidR="006D52BF" w:rsidRDefault="006D52BF" w:rsidP="0016704A">
      <w:r>
        <w:t>«</w:t>
      </w:r>
      <w:r w:rsidR="0016704A">
        <w:t>Чи для Господа є річ занадто трудна? На означений час Я вернуся до тебе за рік цього самого часу, Сарра ж тоді матиме сина</w:t>
      </w:r>
      <w:r>
        <w:t>» (Бут. 18:14).</w:t>
      </w:r>
    </w:p>
    <w:p w:rsidR="006D52BF" w:rsidRDefault="006D52BF" w:rsidP="00CD6729">
      <w:r>
        <w:t>«</w:t>
      </w:r>
      <w:r w:rsidR="00CD6729">
        <w:t>Господь буде воювати за вас, а ви мовчіть!»</w:t>
      </w:r>
      <w:r>
        <w:t xml:space="preserve"> (</w:t>
      </w:r>
      <w:proofErr w:type="spellStart"/>
      <w:r>
        <w:t>Вих</w:t>
      </w:r>
      <w:proofErr w:type="spellEnd"/>
      <w:r>
        <w:t>. 14:14).</w:t>
      </w:r>
    </w:p>
    <w:p w:rsidR="006D52BF" w:rsidRDefault="006D52BF" w:rsidP="006D52BF">
      <w:r>
        <w:t>«</w:t>
      </w:r>
      <w:r w:rsidR="00CD6729" w:rsidRPr="00CD6729">
        <w:t>Поглянув на них Ісус, та й каже: Для людей це неможливе, але не для Бога, бо для Б</w:t>
      </w:r>
      <w:r w:rsidR="00CD6729">
        <w:t>ога все можливе</w:t>
      </w:r>
      <w:r>
        <w:t>»</w:t>
      </w:r>
      <w:r w:rsidR="003A296E">
        <w:t xml:space="preserve"> (Марка</w:t>
      </w:r>
      <w:r>
        <w:t xml:space="preserve"> 10:27).</w:t>
      </w:r>
    </w:p>
    <w:p w:rsidR="006D52BF" w:rsidRDefault="006D52BF" w:rsidP="006D52BF">
      <w:r>
        <w:t>«</w:t>
      </w:r>
      <w:r w:rsidR="00CD6729" w:rsidRPr="00CD6729">
        <w:t>Вірний Той, Хто покликав вас; Він і здійснить!</w:t>
      </w:r>
      <w:r w:rsidR="003A296E">
        <w:t xml:space="preserve">» (1 </w:t>
      </w:r>
      <w:proofErr w:type="spellStart"/>
      <w:r w:rsidR="003A296E">
        <w:t>Сол</w:t>
      </w:r>
      <w:proofErr w:type="spellEnd"/>
      <w:r>
        <w:t>. 5:24).</w:t>
      </w:r>
    </w:p>
    <w:p w:rsidR="006D52BF" w:rsidRDefault="006D52BF" w:rsidP="00CD6729">
      <w:r>
        <w:t>«</w:t>
      </w:r>
      <w:r w:rsidR="00CD6729">
        <w:t xml:space="preserve">Що ж скажемо на це? Якщо Бог за нас, то хто проти нас?  Той, Хто Свого Сина не пощадив, а видав Його за нас усіх, то хіба разом з Ним не подарує нам і всього?» </w:t>
      </w:r>
      <w:r>
        <w:t>(</w:t>
      </w:r>
      <w:proofErr w:type="spellStart"/>
      <w:r>
        <w:t>Рим</w:t>
      </w:r>
      <w:r w:rsidR="00415B25">
        <w:t>л</w:t>
      </w:r>
      <w:proofErr w:type="spellEnd"/>
      <w:r>
        <w:t>. 8:31, 32).</w:t>
      </w:r>
    </w:p>
    <w:p w:rsidR="006D52BF" w:rsidRDefault="006D52BF" w:rsidP="00CD6729">
      <w:r>
        <w:t>«</w:t>
      </w:r>
      <w:r w:rsidR="00CD6729">
        <w:t xml:space="preserve">Бог не чоловік, щоб неправду казати, і Він не син людський, щоб Йому жалкувати. Чи ж Він був сказав і не зробить, чи ж Він говорив та й не виконає?» </w:t>
      </w:r>
      <w:r>
        <w:t>(</w:t>
      </w:r>
      <w:proofErr w:type="spellStart"/>
      <w:r>
        <w:t>Числ</w:t>
      </w:r>
      <w:proofErr w:type="spellEnd"/>
      <w:r>
        <w:t>. 23:19).</w:t>
      </w:r>
    </w:p>
    <w:p w:rsidR="006D52BF" w:rsidRDefault="00CD6729" w:rsidP="00CD6729">
      <w:r>
        <w:t xml:space="preserve">«Хіба ж ти не знаєш, або ти не чув: Бог відвічний </w:t>
      </w:r>
      <w:r w:rsidR="00415B25" w:rsidRPr="00415B25">
        <w:t>–</w:t>
      </w:r>
      <w:r w:rsidR="00415B25">
        <w:t xml:space="preserve"> </w:t>
      </w:r>
      <w:r>
        <w:t xml:space="preserve">Господь, що кінці землі Він створив? Він не змучується та не втомлюється, і не збагненний розум Його. Він змученому дає силу, а безсилому </w:t>
      </w:r>
      <w:r w:rsidR="00415B25" w:rsidRPr="00415B25">
        <w:t>–</w:t>
      </w:r>
      <w:r>
        <w:t>міць. І </w:t>
      </w:r>
      <w:proofErr w:type="spellStart"/>
      <w:r>
        <w:t>помучаться</w:t>
      </w:r>
      <w:proofErr w:type="spellEnd"/>
      <w:r>
        <w:t xml:space="preserve"> хлопці й потомляться, і юнаки спотикнутись </w:t>
      </w:r>
      <w:r w:rsidR="00415B25" w:rsidRPr="00415B25">
        <w:t>–</w:t>
      </w:r>
      <w:r w:rsidR="00415B25">
        <w:t xml:space="preserve"> </w:t>
      </w:r>
      <w:r>
        <w:t xml:space="preserve">спіткнуться, а ті, хто надію складає на Господа, силу відновлять, крила </w:t>
      </w:r>
      <w:proofErr w:type="spellStart"/>
      <w:r>
        <w:t>підіймуть</w:t>
      </w:r>
      <w:proofErr w:type="spellEnd"/>
      <w:r>
        <w:t xml:space="preserve">, немов ті орли, будуть бігати </w:t>
      </w:r>
      <w:r w:rsidR="00415B25" w:rsidRPr="00415B25">
        <w:t>–</w:t>
      </w:r>
      <w:r w:rsidR="00415B25">
        <w:t xml:space="preserve"> </w:t>
      </w:r>
      <w:r>
        <w:t xml:space="preserve">і не потомляться, будуть ходити </w:t>
      </w:r>
      <w:r w:rsidR="00415B25" w:rsidRPr="00415B25">
        <w:t>–</w:t>
      </w:r>
      <w:r w:rsidR="00415B25">
        <w:t xml:space="preserve"> </w:t>
      </w:r>
      <w:r>
        <w:t xml:space="preserve">і не </w:t>
      </w:r>
      <w:proofErr w:type="spellStart"/>
      <w:r>
        <w:t>помучаться</w:t>
      </w:r>
      <w:proofErr w:type="spellEnd"/>
      <w:r>
        <w:t>!» (Ісаї</w:t>
      </w:r>
      <w:r w:rsidR="006D52BF">
        <w:t xml:space="preserve"> 40:28-31).</w:t>
      </w:r>
    </w:p>
    <w:p w:rsidR="006D52BF" w:rsidRPr="00CD6729" w:rsidRDefault="00CD6729" w:rsidP="006D52BF">
      <w:pPr>
        <w:rPr>
          <w:b/>
          <w:sz w:val="24"/>
        </w:rPr>
      </w:pPr>
      <w:r>
        <w:rPr>
          <w:b/>
          <w:sz w:val="24"/>
        </w:rPr>
        <w:t>Обітниці про Боже керівниц</w:t>
      </w:r>
      <w:r w:rsidR="006D52BF" w:rsidRPr="00CD6729">
        <w:rPr>
          <w:b/>
          <w:sz w:val="24"/>
        </w:rPr>
        <w:t>тво</w:t>
      </w:r>
    </w:p>
    <w:p w:rsidR="006D52BF" w:rsidRDefault="006D52BF" w:rsidP="00CD6729">
      <w:r>
        <w:t>«</w:t>
      </w:r>
      <w:r w:rsidR="00CD6729">
        <w:t>Чи ж не наказав Я тобі: будь сильний та відважний? Не бійся й не лякайся, бо з тобою Господь, Бог твій, у всьому, де ти будеш ходити» (І</w:t>
      </w:r>
      <w:r>
        <w:t xml:space="preserve">. </w:t>
      </w:r>
      <w:proofErr w:type="spellStart"/>
      <w:r>
        <w:t>Нав</w:t>
      </w:r>
      <w:proofErr w:type="spellEnd"/>
      <w:r>
        <w:t>. 1:9).</w:t>
      </w:r>
    </w:p>
    <w:p w:rsidR="006D52BF" w:rsidRDefault="006D52BF" w:rsidP="00CD6729">
      <w:r>
        <w:t>«</w:t>
      </w:r>
      <w:r w:rsidR="00CD6729">
        <w:t>І ось Я з тобою, і буду тебе пильнувати скрізь, куди підеш, і верну тебе до цієї землі, бо Я не покину тебе, аж поки не вчиню, що Я сказав був тобі</w:t>
      </w:r>
      <w:r>
        <w:t>» (Бут. 28:15).</w:t>
      </w:r>
    </w:p>
    <w:p w:rsidR="006D52BF" w:rsidRDefault="006D52BF" w:rsidP="00FA3E1F">
      <w:r>
        <w:t>«</w:t>
      </w:r>
      <w:r w:rsidR="00FA3E1F">
        <w:t>Ось Я посилаю Ангола перед лицем твоїм, щоб він охороняв у дорозі тебе, і щоб провадив тебе до того місця, яке Я приготовив</w:t>
      </w:r>
      <w:r>
        <w:t>» (</w:t>
      </w:r>
      <w:proofErr w:type="spellStart"/>
      <w:r>
        <w:t>Вих</w:t>
      </w:r>
      <w:proofErr w:type="spellEnd"/>
      <w:r>
        <w:t>. 23:20).</w:t>
      </w:r>
    </w:p>
    <w:p w:rsidR="006D52BF" w:rsidRDefault="006D52BF" w:rsidP="00FA3E1F">
      <w:r>
        <w:t>«</w:t>
      </w:r>
      <w:r w:rsidR="00FA3E1F">
        <w:t>Та коли ви будете шукати звідти Господа, Бога свого, то знайдете, якщо будете шукати Його всім серцем своїм та всією душею своєю»</w:t>
      </w:r>
      <w:r>
        <w:t xml:space="preserve"> (</w:t>
      </w:r>
      <w:r w:rsidR="00FA3E1F">
        <w:t xml:space="preserve">П. </w:t>
      </w:r>
      <w:proofErr w:type="spellStart"/>
      <w:r w:rsidR="00FA3E1F">
        <w:t>Зак</w:t>
      </w:r>
      <w:proofErr w:type="spellEnd"/>
      <w:r>
        <w:t>. 4:29).</w:t>
      </w:r>
    </w:p>
    <w:p w:rsidR="006D52BF" w:rsidRDefault="006D52BF" w:rsidP="00FA3E1F">
      <w:r>
        <w:t>«</w:t>
      </w:r>
      <w:r w:rsidR="00FA3E1F">
        <w:t xml:space="preserve">Покликуй до Мене і тобі відповім, і тобі розповім про велике та незрозуміле, чого ти не знаєш!» </w:t>
      </w:r>
      <w:r>
        <w:t>(Єр</w:t>
      </w:r>
      <w:r w:rsidR="00FA3E1F">
        <w:t>ем</w:t>
      </w:r>
      <w:r>
        <w:t>. 33:3).</w:t>
      </w:r>
    </w:p>
    <w:p w:rsidR="006D52BF" w:rsidRDefault="006D52BF" w:rsidP="00FA3E1F">
      <w:r>
        <w:t>«</w:t>
      </w:r>
      <w:r w:rsidR="00FA3E1F">
        <w:t xml:space="preserve">Хай підійметься всяка долина, і хай знизиться всяка гора та підгірок, і хай стане круте за рівнину, а пасма гірські </w:t>
      </w:r>
      <w:r w:rsidR="00415B25" w:rsidRPr="00415B25">
        <w:t>–</w:t>
      </w:r>
      <w:r w:rsidR="00415B25">
        <w:t xml:space="preserve"> </w:t>
      </w:r>
      <w:r w:rsidR="00FA3E1F">
        <w:t>за долину! І з'явиться слава Господня, і разом побачить її кожне тіло, бо уста Господні оце прорекли!» (Ісаї 40:4,</w:t>
      </w:r>
      <w:r>
        <w:t>5).</w:t>
      </w:r>
    </w:p>
    <w:p w:rsidR="006D52BF" w:rsidRDefault="006D52BF" w:rsidP="00FA3E1F">
      <w:r>
        <w:t>«</w:t>
      </w:r>
      <w:r w:rsidR="00FA3E1F">
        <w:t xml:space="preserve">Я зроблю тебе мудрим, і буду навчати тебе у дорозі, якою ти будеш ходити, Я дам тобі раду, Моє око вважає на тебе!» </w:t>
      </w:r>
      <w:r>
        <w:t>(Пс</w:t>
      </w:r>
      <w:r w:rsidR="00FA3E1F">
        <w:t>ал</w:t>
      </w:r>
      <w:r>
        <w:t xml:space="preserve">. </w:t>
      </w:r>
      <w:r w:rsidR="00D1681A">
        <w:t>32</w:t>
      </w:r>
      <w:r>
        <w:t>:8).</w:t>
      </w:r>
    </w:p>
    <w:p w:rsidR="00FA3E1F" w:rsidRDefault="00FA3E1F" w:rsidP="00D1681A">
      <w:r>
        <w:lastRenderedPageBreak/>
        <w:t>«</w:t>
      </w:r>
      <w:r w:rsidR="00D1681A">
        <w:t xml:space="preserve">А Господь, Він Той, що піде перед тобою, не опустить тебе й не покине тебе, не бійся й не лякайся» (П. </w:t>
      </w:r>
      <w:proofErr w:type="spellStart"/>
      <w:r w:rsidR="00D1681A">
        <w:t>Зак</w:t>
      </w:r>
      <w:proofErr w:type="spellEnd"/>
      <w:r w:rsidR="00D1681A">
        <w:t>.</w:t>
      </w:r>
      <w:r>
        <w:t xml:space="preserve"> 31:8).</w:t>
      </w:r>
    </w:p>
    <w:p w:rsidR="00FA3E1F" w:rsidRDefault="00FA3E1F" w:rsidP="00D1681A">
      <w:r>
        <w:t>«</w:t>
      </w:r>
      <w:r w:rsidR="00D1681A">
        <w:t>Хто той чоловік, що боїться він Господа? Він наставить його на дорогу, котру має вибрати»</w:t>
      </w:r>
      <w:r>
        <w:t xml:space="preserve"> (Пс</w:t>
      </w:r>
      <w:r w:rsidR="00D1681A">
        <w:t>ал. 25</w:t>
      </w:r>
      <w:r>
        <w:t>:12).</w:t>
      </w:r>
    </w:p>
    <w:p w:rsidR="00FA3E1F" w:rsidRDefault="00FA3E1F" w:rsidP="00715320">
      <w:r>
        <w:t>«</w:t>
      </w:r>
      <w:r w:rsidR="00715320">
        <w:t xml:space="preserve">Надійся на Господа всім своїм серцем, а на розум свій не покладайся! </w:t>
      </w:r>
      <w:proofErr w:type="spellStart"/>
      <w:r w:rsidR="00715320">
        <w:t>Пізнавай</w:t>
      </w:r>
      <w:proofErr w:type="spellEnd"/>
      <w:r w:rsidR="00715320">
        <w:t xml:space="preserve"> ти Його на всіх дорогах своїх, і Він випростує твої стежки»</w:t>
      </w:r>
      <w:r>
        <w:t xml:space="preserve"> (Прип. 3:5, 6).</w:t>
      </w:r>
    </w:p>
    <w:p w:rsidR="00FA3E1F" w:rsidRDefault="00FA3E1F" w:rsidP="00715320">
      <w:r>
        <w:t>«</w:t>
      </w:r>
      <w:r w:rsidR="00715320">
        <w:t xml:space="preserve">І будеш давати голодному хліб свій, і знедолену душу наситиш, </w:t>
      </w:r>
      <w:r w:rsidR="00415B25" w:rsidRPr="00415B25">
        <w:t>–</w:t>
      </w:r>
      <w:r w:rsidR="00415B25">
        <w:t xml:space="preserve"> тоді-</w:t>
      </w:r>
      <w:r w:rsidR="00715320">
        <w:t>то засвітить у темряві світло твоє, і твоя темрява ніби як полудень стане, і буде Господь тебе завжди провадити, і душу твою нагодує в посуху, кості твої позміцняє, і ти станеш, немов той напоєний сад, і мов джерело те, що води його не всихають!»</w:t>
      </w:r>
      <w:r w:rsidR="00D1681A">
        <w:t xml:space="preserve"> (Ісаї</w:t>
      </w:r>
      <w:r>
        <w:t xml:space="preserve"> 58:10, 11).</w:t>
      </w:r>
    </w:p>
    <w:p w:rsidR="00FA3E1F" w:rsidRDefault="00FA3E1F" w:rsidP="00715320">
      <w:r>
        <w:t>«</w:t>
      </w:r>
      <w:r w:rsidR="00715320">
        <w:t xml:space="preserve">І станеться, поки покличуть, то Я відповім, </w:t>
      </w:r>
      <w:r w:rsidR="00415B25" w:rsidRPr="00415B25">
        <w:t>–</w:t>
      </w:r>
      <w:r w:rsidR="00415B25">
        <w:t xml:space="preserve"> </w:t>
      </w:r>
      <w:r w:rsidR="00715320">
        <w:t>вони будуть іще говорити, а Я вже почую!» (Ісаї</w:t>
      </w:r>
      <w:r>
        <w:t xml:space="preserve"> 65:24).</w:t>
      </w:r>
    </w:p>
    <w:p w:rsidR="00FA3E1F" w:rsidRPr="00715320" w:rsidRDefault="00715320" w:rsidP="00FA3E1F">
      <w:pPr>
        <w:rPr>
          <w:b/>
          <w:sz w:val="24"/>
        </w:rPr>
      </w:pPr>
      <w:r>
        <w:rPr>
          <w:b/>
          <w:sz w:val="24"/>
        </w:rPr>
        <w:t>Обітниці</w:t>
      </w:r>
      <w:r w:rsidR="00415B25">
        <w:rPr>
          <w:b/>
          <w:sz w:val="24"/>
        </w:rPr>
        <w:t xml:space="preserve"> про перетворення</w:t>
      </w:r>
      <w:r w:rsidR="00FA3E1F" w:rsidRPr="00715320">
        <w:rPr>
          <w:b/>
          <w:sz w:val="24"/>
        </w:rPr>
        <w:t xml:space="preserve"> серця</w:t>
      </w:r>
    </w:p>
    <w:p w:rsidR="00FA3E1F" w:rsidRDefault="00FA3E1F" w:rsidP="00C519A9">
      <w:r>
        <w:t>«</w:t>
      </w:r>
      <w:r w:rsidR="00C519A9">
        <w:t>І дам Я їм серце пізнати Мене, що Я </w:t>
      </w:r>
      <w:r w:rsidR="00415B25" w:rsidRPr="00415B25">
        <w:t>–</w:t>
      </w:r>
      <w:r w:rsidR="00415B25">
        <w:t xml:space="preserve"> </w:t>
      </w:r>
      <w:r w:rsidR="00C519A9">
        <w:t>Господь. І вони Мені будуть народом, а Я буду їм Богом, бо вони навернуться до Мене всім серцем своїм!</w:t>
      </w:r>
      <w:r>
        <w:t>» (Єр</w:t>
      </w:r>
      <w:r w:rsidR="00715320">
        <w:t>ем</w:t>
      </w:r>
      <w:r>
        <w:t>. 24:7).</w:t>
      </w:r>
    </w:p>
    <w:p w:rsidR="00FA3E1F" w:rsidRDefault="00FA3E1F" w:rsidP="00C519A9">
      <w:r>
        <w:t>«</w:t>
      </w:r>
      <w:r w:rsidR="00C519A9">
        <w:t>І обріже Господь, Бог твій, серце твоє та серце насіння твого, щоб ти любив Господа, Бога свого, усім своїм серцем та всією душею своєю, щоб жити тобі»</w:t>
      </w:r>
      <w:r w:rsidR="00715320">
        <w:t xml:space="preserve"> (П</w:t>
      </w:r>
      <w:r>
        <w:t>.</w:t>
      </w:r>
      <w:r w:rsidR="00715320">
        <w:t xml:space="preserve"> </w:t>
      </w:r>
      <w:proofErr w:type="spellStart"/>
      <w:r w:rsidR="00715320">
        <w:t>Зак</w:t>
      </w:r>
      <w:proofErr w:type="spellEnd"/>
      <w:r w:rsidR="00715320">
        <w:t xml:space="preserve">. </w:t>
      </w:r>
      <w:r>
        <w:t>30:6).</w:t>
      </w:r>
    </w:p>
    <w:p w:rsidR="00FA3E1F" w:rsidRDefault="00FA3E1F" w:rsidP="00C519A9">
      <w:r>
        <w:t>«</w:t>
      </w:r>
      <w:r w:rsidR="00C519A9">
        <w:t>І дам вам нове серце, і нового духа дам у ваше нутро, і викину камінне серце з вашого тіла, і дам вам серце із плоті»</w:t>
      </w:r>
      <w:r>
        <w:t xml:space="preserve"> (</w:t>
      </w:r>
      <w:proofErr w:type="spellStart"/>
      <w:r>
        <w:t>Єз</w:t>
      </w:r>
      <w:r w:rsidR="00715320">
        <w:t>ек</w:t>
      </w:r>
      <w:proofErr w:type="spellEnd"/>
      <w:r>
        <w:t>. 36:26).</w:t>
      </w:r>
    </w:p>
    <w:p w:rsidR="00FA3E1F" w:rsidRDefault="00FA3E1F" w:rsidP="00FA3E1F">
      <w:r>
        <w:t>«</w:t>
      </w:r>
      <w:r w:rsidR="00C519A9" w:rsidRPr="00C519A9">
        <w:t>Я впевнений у тому, що Той, Хто розпочав у вас добре діло, завершить його до дня Ісуса Христа</w:t>
      </w:r>
      <w:r w:rsidR="00715320">
        <w:t>» (Филп</w:t>
      </w:r>
      <w:r w:rsidR="00D1681A">
        <w:t>.</w:t>
      </w:r>
      <w:r w:rsidR="00D1681A" w:rsidRPr="00D1681A">
        <w:t xml:space="preserve"> </w:t>
      </w:r>
      <w:r>
        <w:t>1:6).</w:t>
      </w:r>
    </w:p>
    <w:p w:rsidR="00FA3E1F" w:rsidRDefault="00FA3E1F" w:rsidP="00FA3E1F">
      <w:r>
        <w:t>«</w:t>
      </w:r>
      <w:r w:rsidR="00C519A9" w:rsidRPr="00C519A9">
        <w:t xml:space="preserve">Отже, хто в Христі, той нове творіння; давнє минуло, </w:t>
      </w:r>
      <w:r w:rsidR="00415B25" w:rsidRPr="00415B25">
        <w:t>–</w:t>
      </w:r>
      <w:r w:rsidR="00415B25">
        <w:t xml:space="preserve"> ось постало все</w:t>
      </w:r>
      <w:r w:rsidR="00C519A9" w:rsidRPr="00C519A9">
        <w:t xml:space="preserve"> нове!</w:t>
      </w:r>
      <w:r>
        <w:t xml:space="preserve">» (2 </w:t>
      </w:r>
      <w:proofErr w:type="spellStart"/>
      <w:r>
        <w:t>Кор</w:t>
      </w:r>
      <w:proofErr w:type="spellEnd"/>
      <w:r>
        <w:t>. 5:17).</w:t>
      </w:r>
    </w:p>
    <w:p w:rsidR="00FA3E1F" w:rsidRDefault="00FA3E1F" w:rsidP="00C519A9">
      <w:r>
        <w:t>«</w:t>
      </w:r>
      <w:r w:rsidR="00C519A9">
        <w:t>Я розп’ятий разом з Христом. І живу вже не я, а Христос живе в мені. А що тепер живу в тілі, то живу вірою в Божого Сина, Який полюбив мене й віддав Себе за мене</w:t>
      </w:r>
      <w:r>
        <w:t>» (Гал. 2:19, 20).</w:t>
      </w:r>
    </w:p>
    <w:p w:rsidR="00FA3E1F" w:rsidRDefault="00FA3E1F" w:rsidP="00C519A9">
      <w:r>
        <w:t>«</w:t>
      </w:r>
      <w:r w:rsidR="00C519A9">
        <w:t>А Сам Бог миру нехай повністю освятить вас: нехай ваш дух, душа й тіло бездоганно будуть збережені в цілості до приходу нашого Господа Ісуса Христа. Вірний Той, Хто покликав вас; Він і здійснить!</w:t>
      </w:r>
      <w:r>
        <w:t>».</w:t>
      </w:r>
      <w:r w:rsidRPr="00FA3E1F">
        <w:t xml:space="preserve"> </w:t>
      </w:r>
      <w:r w:rsidR="00715320">
        <w:t xml:space="preserve">(1 </w:t>
      </w:r>
      <w:proofErr w:type="spellStart"/>
      <w:r w:rsidR="00715320">
        <w:t>Сол</w:t>
      </w:r>
      <w:proofErr w:type="spellEnd"/>
      <w:r>
        <w:t>. 5:23, 24).</w:t>
      </w:r>
    </w:p>
    <w:p w:rsidR="00FA3E1F" w:rsidRPr="00C519A9" w:rsidRDefault="00C519A9" w:rsidP="00FA3E1F">
      <w:pPr>
        <w:rPr>
          <w:b/>
          <w:sz w:val="24"/>
        </w:rPr>
      </w:pPr>
      <w:r>
        <w:rPr>
          <w:b/>
          <w:sz w:val="24"/>
        </w:rPr>
        <w:t>Обітниці</w:t>
      </w:r>
      <w:r w:rsidR="00FA3E1F" w:rsidRPr="00C519A9">
        <w:rPr>
          <w:b/>
          <w:sz w:val="24"/>
        </w:rPr>
        <w:t xml:space="preserve"> про прощення</w:t>
      </w:r>
    </w:p>
    <w:p w:rsidR="00FA3E1F" w:rsidRDefault="00FA3E1F" w:rsidP="00C519A9">
      <w:r>
        <w:t>«</w:t>
      </w:r>
      <w:r w:rsidR="00C519A9">
        <w:t>І впокоряться люди Мої, що над ними кличеться Ім'я Моє, і помоляться, і будуть шукати Ім'я Мого, і повернуть зо злих своїх доріг, то Я вислухаю з небес, і прощу їхній гріх, та й вилікую їхній Край!»</w:t>
      </w:r>
      <w:r w:rsidRPr="00FA3E1F">
        <w:t xml:space="preserve"> </w:t>
      </w:r>
      <w:r w:rsidR="00715320">
        <w:t>(2 Хронік</w:t>
      </w:r>
      <w:r>
        <w:t xml:space="preserve"> 7:14).</w:t>
      </w:r>
    </w:p>
    <w:p w:rsidR="00FA3E1F" w:rsidRDefault="00FA3E1F" w:rsidP="00C519A9">
      <w:r>
        <w:t>«</w:t>
      </w:r>
      <w:r w:rsidR="00C519A9">
        <w:t>Бо Ти, Господи, добрий і вибачливий, і многомилостивий для всіх, хто кличе до Тебе!</w:t>
      </w:r>
      <w:r>
        <w:t>» (Пс</w:t>
      </w:r>
      <w:r w:rsidR="00715320">
        <w:t>ал</w:t>
      </w:r>
      <w:r>
        <w:t>.</w:t>
      </w:r>
      <w:r w:rsidR="00C519A9">
        <w:t xml:space="preserve"> 86</w:t>
      </w:r>
      <w:r>
        <w:t>:5).</w:t>
      </w:r>
    </w:p>
    <w:p w:rsidR="00FA3E1F" w:rsidRDefault="00FA3E1F" w:rsidP="00FA3E1F">
      <w:r>
        <w:t>«</w:t>
      </w:r>
      <w:r w:rsidR="00660858" w:rsidRPr="00660858">
        <w:t>І коли ви стоїте на молитві, прощайте, коли маєте щось проти когось, щоб і ваш Отець Небесний простив вам ваші провини</w:t>
      </w:r>
      <w:r w:rsidR="00715320">
        <w:t>» (Марка</w:t>
      </w:r>
      <w:r>
        <w:t xml:space="preserve"> 11:25).</w:t>
      </w:r>
    </w:p>
    <w:p w:rsidR="00FA3E1F" w:rsidRDefault="00FA3E1F" w:rsidP="00FA3E1F">
      <w:r>
        <w:lastRenderedPageBreak/>
        <w:t>«</w:t>
      </w:r>
      <w:r w:rsidR="00660858" w:rsidRPr="00660858">
        <w:t>Будьте ж добрими один до одного, милосердними, прощаючи одне одному, як і Бог через Христа вам простив!</w:t>
      </w:r>
      <w:r>
        <w:t>» (Еф</w:t>
      </w:r>
      <w:r w:rsidR="00715320">
        <w:t>ес</w:t>
      </w:r>
      <w:r>
        <w:t>.</w:t>
      </w:r>
      <w:r w:rsidRPr="00FA3E1F">
        <w:t xml:space="preserve"> </w:t>
      </w:r>
      <w:r>
        <w:t>4:32).</w:t>
      </w:r>
    </w:p>
    <w:p w:rsidR="00FA3E1F" w:rsidRDefault="00FA3E1F" w:rsidP="00FA3E1F">
      <w:r>
        <w:t>«</w:t>
      </w:r>
      <w:r w:rsidR="00660858" w:rsidRPr="00660858">
        <w:t>Якщо ж визнаємо свої гріхи, то Він, вірний і праведний, щоби простити нам гріхи й очистити нас від усякої неправедності</w:t>
      </w:r>
      <w:r w:rsidR="00715320">
        <w:t>» (1 Івана</w:t>
      </w:r>
      <w:r w:rsidR="00660858">
        <w:t xml:space="preserve"> 1:</w:t>
      </w:r>
      <w:r>
        <w:t>9).</w:t>
      </w:r>
    </w:p>
    <w:p w:rsidR="00FA3E1F" w:rsidRDefault="00FA3E1F" w:rsidP="00660858">
      <w:r>
        <w:t>«</w:t>
      </w:r>
      <w:r w:rsidR="00660858">
        <w:t xml:space="preserve">Прийдіть, і будемо правуватися, </w:t>
      </w:r>
      <w:r w:rsidR="00B46964" w:rsidRPr="00B46964">
        <w:t>–</w:t>
      </w:r>
      <w:r w:rsidR="00B46964">
        <w:t xml:space="preserve"> </w:t>
      </w:r>
      <w:r w:rsidR="00660858">
        <w:t>говорить Господь: кол</w:t>
      </w:r>
      <w:r w:rsidR="00B46964">
        <w:t xml:space="preserve">и ваші гріхи будуть як кармазин </w:t>
      </w:r>
      <w:r w:rsidR="00B46964" w:rsidRPr="00B46964">
        <w:t>–</w:t>
      </w:r>
      <w:r w:rsidR="00660858">
        <w:t xml:space="preserve"> стануть білі, мов сніг; якщо будуть червоні, немов багряниця, </w:t>
      </w:r>
      <w:r w:rsidR="00B46964" w:rsidRPr="00B46964">
        <w:t>–</w:t>
      </w:r>
      <w:r w:rsidR="00B46964">
        <w:t xml:space="preserve"> </w:t>
      </w:r>
      <w:r w:rsidR="00660858">
        <w:t>то стануть мов вовна вони!»</w:t>
      </w:r>
      <w:r w:rsidR="00715320">
        <w:t xml:space="preserve"> (Ісаї</w:t>
      </w:r>
      <w:r>
        <w:t xml:space="preserve"> 1:18).</w:t>
      </w:r>
    </w:p>
    <w:p w:rsidR="00FA3E1F" w:rsidRDefault="00FA3E1F" w:rsidP="00660858">
      <w:r>
        <w:t>«</w:t>
      </w:r>
      <w:r w:rsidR="00660858">
        <w:t>Я, Я є Той, Хто стирає провини твої ради Себе, а гріхів твоїх не пам'ятає!»</w:t>
      </w:r>
      <w:r w:rsidR="00715320">
        <w:t xml:space="preserve"> (Ісаї</w:t>
      </w:r>
      <w:r>
        <w:t xml:space="preserve"> 43:25).</w:t>
      </w:r>
    </w:p>
    <w:p w:rsidR="00FA3E1F" w:rsidRDefault="00FA3E1F" w:rsidP="00660858">
      <w:r>
        <w:t>«</w:t>
      </w:r>
      <w:r w:rsidR="00660858">
        <w:t>Бо їхню провину прощу, і не буду вже згадувати їм гріха!»</w:t>
      </w:r>
      <w:r>
        <w:t xml:space="preserve"> (Єр</w:t>
      </w:r>
      <w:r w:rsidR="00715320">
        <w:t>ем</w:t>
      </w:r>
      <w:r>
        <w:t>. 31:34).</w:t>
      </w:r>
    </w:p>
    <w:p w:rsidR="00FA3E1F" w:rsidRDefault="00FA3E1F" w:rsidP="00FA3E1F">
      <w:r>
        <w:t>«</w:t>
      </w:r>
      <w:r w:rsidR="00660858" w:rsidRPr="00660858">
        <w:t>У Ньому маємо викуплення Його кров’ю, прощення переступів, згідно з багатством Його благодаті</w:t>
      </w:r>
      <w:r>
        <w:t>»</w:t>
      </w:r>
      <w:r w:rsidRPr="00FA3E1F">
        <w:t xml:space="preserve"> </w:t>
      </w:r>
      <w:r>
        <w:t>(Еф</w:t>
      </w:r>
      <w:r w:rsidR="00715320">
        <w:t>ес</w:t>
      </w:r>
      <w:r>
        <w:t>. 1:7).</w:t>
      </w:r>
    </w:p>
    <w:p w:rsidR="00FA3E1F" w:rsidRPr="00715320" w:rsidRDefault="00715320" w:rsidP="00FA3E1F">
      <w:pPr>
        <w:rPr>
          <w:b/>
          <w:sz w:val="24"/>
        </w:rPr>
      </w:pPr>
      <w:r>
        <w:rPr>
          <w:b/>
          <w:sz w:val="24"/>
        </w:rPr>
        <w:t>Обітниці</w:t>
      </w:r>
      <w:r w:rsidR="00FA3E1F" w:rsidRPr="00715320">
        <w:rPr>
          <w:b/>
          <w:sz w:val="24"/>
        </w:rPr>
        <w:t xml:space="preserve"> про перемогу над гріхом</w:t>
      </w:r>
    </w:p>
    <w:p w:rsidR="00FA3E1F" w:rsidRDefault="00FA3E1F" w:rsidP="00FA3E1F">
      <w:r>
        <w:t>«</w:t>
      </w:r>
      <w:r w:rsidR="00660858" w:rsidRPr="00660858">
        <w:t xml:space="preserve">Адже кожний, хто народився від Бога, перемагає світ. А перемога, що перемогла світ, </w:t>
      </w:r>
      <w:r w:rsidR="00B46964" w:rsidRPr="00B46964">
        <w:t>–</w:t>
      </w:r>
      <w:r w:rsidR="00660858" w:rsidRPr="00660858">
        <w:t xml:space="preserve"> це наша віра!</w:t>
      </w:r>
      <w:r>
        <w:t>»</w:t>
      </w:r>
      <w:r w:rsidRPr="00FA3E1F">
        <w:t xml:space="preserve"> </w:t>
      </w:r>
      <w:r w:rsidR="00660858">
        <w:t>(1 Івана</w:t>
      </w:r>
      <w:r>
        <w:t xml:space="preserve"> 5:4).</w:t>
      </w:r>
    </w:p>
    <w:p w:rsidR="00FA3E1F" w:rsidRDefault="00FA3E1F" w:rsidP="00FA3E1F">
      <w:r>
        <w:t>«</w:t>
      </w:r>
      <w:r w:rsidR="00660858" w:rsidRPr="00660858">
        <w:t xml:space="preserve">Але в цьому всьому перемагаємо </w:t>
      </w:r>
      <w:r w:rsidR="00B46964" w:rsidRPr="00B46964">
        <w:t>–</w:t>
      </w:r>
      <w:r w:rsidR="00660858" w:rsidRPr="00660858">
        <w:t xml:space="preserve"> завдяки Тому, Хто нас полюбив</w:t>
      </w:r>
      <w:r>
        <w:t>» (</w:t>
      </w:r>
      <w:proofErr w:type="spellStart"/>
      <w:r>
        <w:t>Рим</w:t>
      </w:r>
      <w:r w:rsidR="00660858">
        <w:t>л</w:t>
      </w:r>
      <w:proofErr w:type="spellEnd"/>
      <w:r>
        <w:t>. 8:37).</w:t>
      </w:r>
    </w:p>
    <w:p w:rsidR="00FA3E1F" w:rsidRDefault="00FA3E1F" w:rsidP="00FA3E1F">
      <w:r>
        <w:t>«</w:t>
      </w:r>
      <w:r w:rsidR="00745AD8" w:rsidRPr="00745AD8">
        <w:t>Та подяка Богові, що Він дає нам перемогу через Господа нашого Ісуса Христа</w:t>
      </w:r>
      <w:r w:rsidR="00745AD8">
        <w:t xml:space="preserve">» </w:t>
      </w:r>
      <w:r>
        <w:t xml:space="preserve">(1 </w:t>
      </w:r>
      <w:proofErr w:type="spellStart"/>
      <w:r>
        <w:t>Кор</w:t>
      </w:r>
      <w:proofErr w:type="spellEnd"/>
      <w:r>
        <w:t>. 15:57).</w:t>
      </w:r>
    </w:p>
    <w:p w:rsidR="00FA3E1F" w:rsidRDefault="00FA3E1F" w:rsidP="00745AD8">
      <w:r>
        <w:t>«</w:t>
      </w:r>
      <w:r w:rsidR="00745AD8">
        <w:t>Не бійся, з тобою бо Я, і не озирайсь, бо Я Бог твій! Зміцню Я тебе, і тобі поможу, і правицею правди Своєї тебе Я підтримаю» (Ісаї</w:t>
      </w:r>
      <w:r>
        <w:t xml:space="preserve"> 41:10).</w:t>
      </w:r>
    </w:p>
    <w:p w:rsidR="00FA3E1F" w:rsidRDefault="00FA3E1F" w:rsidP="00FA3E1F">
      <w:r>
        <w:t>«</w:t>
      </w:r>
      <w:r w:rsidR="00745AD8" w:rsidRPr="00745AD8">
        <w:t>Понад усе візьміть щит віри, яким зможете погасити всі вогненні стріли лукавого</w:t>
      </w:r>
      <w:r>
        <w:t>»</w:t>
      </w:r>
      <w:r w:rsidRPr="00FA3E1F">
        <w:t xml:space="preserve"> </w:t>
      </w:r>
      <w:r>
        <w:t>(Еф</w:t>
      </w:r>
      <w:r w:rsidR="00745AD8">
        <w:t>ес</w:t>
      </w:r>
      <w:r>
        <w:t>. 6:16).</w:t>
      </w:r>
    </w:p>
    <w:p w:rsidR="00FA3E1F" w:rsidRDefault="00FA3E1F" w:rsidP="00FA3E1F">
      <w:r>
        <w:t>«</w:t>
      </w:r>
      <w:r w:rsidR="00745AD8" w:rsidRPr="00745AD8">
        <w:t>І живу вже не я, а Христос живе в мені. А що тепер живу в тілі, то живу вірою в Божого Сина, Який полюбив мене й віддав Себе за мене</w:t>
      </w:r>
      <w:r>
        <w:t>» (Гал. 2:20).</w:t>
      </w:r>
    </w:p>
    <w:p w:rsidR="00FA3E1F" w:rsidRDefault="00FA3E1F" w:rsidP="00FA3E1F">
      <w:r>
        <w:t>«</w:t>
      </w:r>
      <w:r w:rsidR="00745AD8" w:rsidRPr="00745AD8">
        <w:t>Адже то Бог за Своєю доброю волею викликає у вас і бажання, і дію</w:t>
      </w:r>
      <w:r>
        <w:t>» (Ф</w:t>
      </w:r>
      <w:r w:rsidR="00745AD8">
        <w:t>и</w:t>
      </w:r>
      <w:r>
        <w:t>лп. 2:13).</w:t>
      </w:r>
    </w:p>
    <w:p w:rsidR="00FA3E1F" w:rsidRDefault="00FA3E1F" w:rsidP="00FA3E1F">
      <w:r>
        <w:t>«</w:t>
      </w:r>
      <w:r w:rsidR="00745AD8" w:rsidRPr="00745AD8">
        <w:t>Кажу: живіть духом, і не чинитимете пожадань тіла</w:t>
      </w:r>
      <w:r>
        <w:t>» (Гал. 5:16).</w:t>
      </w:r>
    </w:p>
    <w:p w:rsidR="00FA3E1F" w:rsidRDefault="00FA3E1F" w:rsidP="00FA3E1F">
      <w:r>
        <w:t>«</w:t>
      </w:r>
      <w:r w:rsidR="00745AD8" w:rsidRPr="00745AD8">
        <w:t xml:space="preserve">Бог миру незабаром зітре сатану під ваші ноги. </w:t>
      </w:r>
      <w:r w:rsidR="00B46964">
        <w:t>Благодать Господа нашого Ісуса Христа</w:t>
      </w:r>
      <w:r w:rsidR="00745AD8" w:rsidRPr="00745AD8">
        <w:t xml:space="preserve"> нехай буде з вами! Амінь</w:t>
      </w:r>
      <w:r>
        <w:t>» (</w:t>
      </w:r>
      <w:proofErr w:type="spellStart"/>
      <w:r>
        <w:t>Рим</w:t>
      </w:r>
      <w:r w:rsidR="00745AD8">
        <w:t>л</w:t>
      </w:r>
      <w:proofErr w:type="spellEnd"/>
      <w:r>
        <w:t>. 16:20).</w:t>
      </w:r>
    </w:p>
    <w:p w:rsidR="00FA3E1F" w:rsidRDefault="00FA3E1F" w:rsidP="00FA3E1F">
      <w:r>
        <w:t>«</w:t>
      </w:r>
      <w:r w:rsidR="00745AD8" w:rsidRPr="00745AD8">
        <w:t>І не пристосовуйтеся до цього в</w:t>
      </w:r>
      <w:r w:rsidR="00B46964">
        <w:t xml:space="preserve">іку, але змінюйтеся оновленням вашого </w:t>
      </w:r>
      <w:r w:rsidR="00745AD8" w:rsidRPr="00745AD8">
        <w:t>розуму, щоб ви пізнавали, що є Божа воля: добре, приємне і досконале</w:t>
      </w:r>
      <w:r>
        <w:t>» (</w:t>
      </w:r>
      <w:proofErr w:type="spellStart"/>
      <w:r>
        <w:t>Рим</w:t>
      </w:r>
      <w:r w:rsidR="00745AD8">
        <w:t>л</w:t>
      </w:r>
      <w:proofErr w:type="spellEnd"/>
      <w:r>
        <w:t>. 12:2).</w:t>
      </w:r>
    </w:p>
    <w:p w:rsidR="00FA3E1F" w:rsidRDefault="00FA3E1F" w:rsidP="00FA3E1F">
      <w:r>
        <w:t>«</w:t>
      </w:r>
      <w:r w:rsidR="00745AD8" w:rsidRPr="00745AD8">
        <w:t>Не любіть світу, ні того, що у світі: коли хто любить світ, у тому немає любові Отця</w:t>
      </w:r>
      <w:r w:rsidR="00745AD8">
        <w:t>» (1 Івана</w:t>
      </w:r>
      <w:r>
        <w:t xml:space="preserve"> 2:15).</w:t>
      </w:r>
    </w:p>
    <w:p w:rsidR="00FA3E1F" w:rsidRPr="00745AD8" w:rsidRDefault="00FA3E1F" w:rsidP="00FA3E1F">
      <w:pPr>
        <w:rPr>
          <w:b/>
          <w:sz w:val="24"/>
        </w:rPr>
      </w:pPr>
      <w:r w:rsidRPr="00745AD8">
        <w:rPr>
          <w:b/>
          <w:sz w:val="24"/>
        </w:rPr>
        <w:t>Обітниці про зцілення</w:t>
      </w:r>
    </w:p>
    <w:p w:rsidR="00FA3E1F" w:rsidRDefault="00FA3E1F" w:rsidP="00745AD8">
      <w:r>
        <w:t>«</w:t>
      </w:r>
      <w:r w:rsidR="00745AD8">
        <w:t>Коли дійсно будеш ти слухати голосу Господа, Бога твого, і будеш робити слушне в очах Його, і будеш слухатися заповідей Його, і будеш виконувати всі постанови Його, то всю хворобу, що Я поклав був на Єгипет, не покладу на тебе, бо Я </w:t>
      </w:r>
      <w:r w:rsidR="00B46964" w:rsidRPr="00B46964">
        <w:t>–</w:t>
      </w:r>
      <w:r w:rsidR="00B46964">
        <w:t xml:space="preserve"> </w:t>
      </w:r>
      <w:r w:rsidR="00745AD8">
        <w:t>Господь, Лікар твій!»</w:t>
      </w:r>
      <w:r>
        <w:t xml:space="preserve"> (</w:t>
      </w:r>
      <w:proofErr w:type="spellStart"/>
      <w:r>
        <w:t>Вих</w:t>
      </w:r>
      <w:proofErr w:type="spellEnd"/>
      <w:r>
        <w:t>. 15:26).</w:t>
      </w:r>
    </w:p>
    <w:p w:rsidR="00FA3E1F" w:rsidRDefault="00FA3E1F" w:rsidP="00745AD8">
      <w:r>
        <w:t>«</w:t>
      </w:r>
      <w:r w:rsidR="00745AD8">
        <w:t xml:space="preserve">Залізо та мідь </w:t>
      </w:r>
      <w:r w:rsidR="00B46964" w:rsidRPr="00B46964">
        <w:t>–</w:t>
      </w:r>
      <w:r w:rsidR="00B46964">
        <w:t xml:space="preserve"> </w:t>
      </w:r>
      <w:r w:rsidR="00745AD8">
        <w:t xml:space="preserve">то </w:t>
      </w:r>
      <w:proofErr w:type="spellStart"/>
      <w:r w:rsidR="00745AD8">
        <w:t>запора</w:t>
      </w:r>
      <w:proofErr w:type="spellEnd"/>
      <w:r w:rsidR="00745AD8">
        <w:t xml:space="preserve"> твоя, а сила твоя </w:t>
      </w:r>
      <w:r w:rsidR="00B46964" w:rsidRPr="00B46964">
        <w:t>–</w:t>
      </w:r>
      <w:r w:rsidR="00B46964">
        <w:t xml:space="preserve"> </w:t>
      </w:r>
      <w:r w:rsidR="00745AD8">
        <w:t xml:space="preserve">як усі твої дні» (П. </w:t>
      </w:r>
      <w:proofErr w:type="spellStart"/>
      <w:r w:rsidR="00745AD8">
        <w:t>Зак</w:t>
      </w:r>
      <w:proofErr w:type="spellEnd"/>
      <w:r>
        <w:t>. 33:25).</w:t>
      </w:r>
    </w:p>
    <w:p w:rsidR="00FA3E1F" w:rsidRDefault="00FA3E1F" w:rsidP="00745AD8">
      <w:r>
        <w:t>«</w:t>
      </w:r>
      <w:r w:rsidR="00745AD8">
        <w:t xml:space="preserve">Благослови, душе моя, Господа, і не забувай за всі добродійства Його! Всі провини Твої Він прощає, всі недуги твої </w:t>
      </w:r>
      <w:proofErr w:type="spellStart"/>
      <w:r w:rsidR="00745AD8">
        <w:t>вздоровляє</w:t>
      </w:r>
      <w:proofErr w:type="spellEnd"/>
      <w:r w:rsidR="00745AD8">
        <w:t xml:space="preserve">. Від могили життя твоє Він визволяє, Він милістю та </w:t>
      </w:r>
      <w:r w:rsidR="00745AD8">
        <w:lastRenderedPageBreak/>
        <w:t xml:space="preserve">милосердям тебе коронує. Він бажання твоє </w:t>
      </w:r>
      <w:proofErr w:type="spellStart"/>
      <w:r w:rsidR="00745AD8">
        <w:t>насичає</w:t>
      </w:r>
      <w:proofErr w:type="spellEnd"/>
      <w:r w:rsidR="00745AD8">
        <w:t xml:space="preserve"> добром, відновиться, мов той орел, твоя юність!</w:t>
      </w:r>
      <w:r>
        <w:t>» (Пс</w:t>
      </w:r>
      <w:r w:rsidR="00745AD8">
        <w:t>ал. 103</w:t>
      </w:r>
      <w:r>
        <w:t>:2-5).</w:t>
      </w:r>
    </w:p>
    <w:p w:rsidR="00FA3E1F" w:rsidRDefault="00FA3E1F" w:rsidP="00AC54C3">
      <w:r>
        <w:t>«</w:t>
      </w:r>
      <w:r w:rsidR="00AC54C3">
        <w:t>Не будь мудрий у власних очах, бійся Господа та ухиляйся від злого! Це буде ліком для тіла твого, напоєм для костей твоїх»</w:t>
      </w:r>
      <w:r>
        <w:t xml:space="preserve"> (Прип. 3:7, 8).</w:t>
      </w:r>
    </w:p>
    <w:p w:rsidR="00FA3E1F" w:rsidRDefault="00FA3E1F" w:rsidP="00AC54C3">
      <w:r>
        <w:t>«</w:t>
      </w:r>
      <w:r w:rsidR="00AC54C3">
        <w:t>Він погорджений був, Його люди покинули, страдник, знайомий з </w:t>
      </w:r>
      <w:proofErr w:type="spellStart"/>
      <w:r w:rsidR="00AC54C3">
        <w:t>хоробами</w:t>
      </w:r>
      <w:proofErr w:type="spellEnd"/>
      <w:r w:rsidR="00AC54C3">
        <w:t>, і від Якого обличчя ховали, погорджений, і ми не цінували Його... Направду ж Він немочі наші узяв і наші болі поніс, а ми уважали Його за пораненого, ніби Бог Його вдарив поразами й мучив... А Він був ранений за наші гріхи, за наші провини Він мучений був, кара на Ньому була за наш мир, Його ж ранами нас уздоровлено!» (Ісаї</w:t>
      </w:r>
      <w:r>
        <w:t xml:space="preserve"> 53:3-5).</w:t>
      </w:r>
    </w:p>
    <w:p w:rsidR="00FA3E1F" w:rsidRDefault="00FA3E1F" w:rsidP="00AC54C3">
      <w:r>
        <w:t>«</w:t>
      </w:r>
      <w:proofErr w:type="spellStart"/>
      <w:r w:rsidR="00AC54C3">
        <w:t>Уздоров</w:t>
      </w:r>
      <w:proofErr w:type="spellEnd"/>
      <w:r w:rsidR="00AC54C3">
        <w:t xml:space="preserve"> мене, Господи, і буду </w:t>
      </w:r>
      <w:proofErr w:type="spellStart"/>
      <w:r w:rsidR="00AC54C3">
        <w:t>вздоровлений</w:t>
      </w:r>
      <w:proofErr w:type="spellEnd"/>
      <w:r w:rsidR="00AC54C3">
        <w:t xml:space="preserve"> я, спаси Ти мене, і я буду спасений, </w:t>
      </w:r>
      <w:r w:rsidR="00B46964" w:rsidRPr="00B46964">
        <w:t>–</w:t>
      </w:r>
      <w:r w:rsidR="00B46964">
        <w:t xml:space="preserve"> </w:t>
      </w:r>
      <w:r w:rsidR="00AC54C3">
        <w:t xml:space="preserve">бо Ти слава моя!» </w:t>
      </w:r>
      <w:r>
        <w:t>(Єр</w:t>
      </w:r>
      <w:r w:rsidR="00AC54C3">
        <w:t>ем</w:t>
      </w:r>
      <w:r>
        <w:t>. 17:14).</w:t>
      </w:r>
    </w:p>
    <w:p w:rsidR="00FA3E1F" w:rsidRDefault="00FA3E1F" w:rsidP="00AC54C3">
      <w:r>
        <w:t>«</w:t>
      </w:r>
      <w:r w:rsidR="00AC54C3">
        <w:t>Бо вирощу шкурку на рані тобі, і з </w:t>
      </w:r>
      <w:proofErr w:type="spellStart"/>
      <w:r w:rsidR="00AC54C3">
        <w:t>пораз</w:t>
      </w:r>
      <w:proofErr w:type="spellEnd"/>
      <w:r w:rsidR="00AC54C3">
        <w:t xml:space="preserve"> тебе вилікую, </w:t>
      </w:r>
      <w:r w:rsidR="00B46964" w:rsidRPr="00B46964">
        <w:t>–</w:t>
      </w:r>
      <w:r w:rsidR="00B46964">
        <w:t xml:space="preserve"> </w:t>
      </w:r>
      <w:r w:rsidR="00AC54C3">
        <w:t xml:space="preserve">говорить Господь, </w:t>
      </w:r>
      <w:r w:rsidR="00B46964" w:rsidRPr="00B46964">
        <w:t>–</w:t>
      </w:r>
      <w:r w:rsidR="00B46964">
        <w:t xml:space="preserve"> </w:t>
      </w:r>
      <w:r w:rsidR="00AC54C3">
        <w:t xml:space="preserve">бо </w:t>
      </w:r>
      <w:r w:rsidR="00B46964">
        <w:rPr>
          <w:rFonts w:cstheme="minorHAnsi"/>
        </w:rPr>
        <w:t>"</w:t>
      </w:r>
      <w:r w:rsidR="00AC54C3">
        <w:t>відкинута</w:t>
      </w:r>
      <w:r w:rsidR="00B46964">
        <w:rPr>
          <w:rFonts w:cstheme="minorHAnsi"/>
        </w:rPr>
        <w:t>"</w:t>
      </w:r>
      <w:r w:rsidR="00AC54C3">
        <w:t xml:space="preserve"> </w:t>
      </w:r>
      <w:proofErr w:type="spellStart"/>
      <w:r w:rsidR="00AC54C3">
        <w:t>звано</w:t>
      </w:r>
      <w:proofErr w:type="spellEnd"/>
      <w:r w:rsidR="00AC54C3">
        <w:t xml:space="preserve"> тебе, ти, Сіонська дочка, </w:t>
      </w:r>
      <w:r w:rsidR="00B46964">
        <w:rPr>
          <w:rFonts w:cstheme="minorHAnsi"/>
        </w:rPr>
        <w:t>"</w:t>
      </w:r>
      <w:r w:rsidR="00AC54C3">
        <w:t>якої ніхто не шукає</w:t>
      </w:r>
      <w:r w:rsidR="00B46964">
        <w:rPr>
          <w:rFonts w:cstheme="minorHAnsi"/>
        </w:rPr>
        <w:t>"</w:t>
      </w:r>
      <w:r w:rsidR="00AC54C3">
        <w:t>»</w:t>
      </w:r>
      <w:r>
        <w:t xml:space="preserve"> (Єр</w:t>
      </w:r>
      <w:r w:rsidR="00AC54C3">
        <w:t>ем</w:t>
      </w:r>
      <w:r>
        <w:t>. 30:17).</w:t>
      </w:r>
    </w:p>
    <w:p w:rsidR="00FA3E1F" w:rsidRDefault="00FA3E1F" w:rsidP="00AC54C3">
      <w:r>
        <w:t>«</w:t>
      </w:r>
      <w:r w:rsidR="00AC54C3">
        <w:t>Ось Я йому вирощу шкурку на рані, й дам ліки, та їх уздоровлю, і відкрию багатство спокою та правди для них!»</w:t>
      </w:r>
      <w:r>
        <w:t xml:space="preserve"> (Єр</w:t>
      </w:r>
      <w:r w:rsidR="00AC54C3">
        <w:t>ем</w:t>
      </w:r>
      <w:r>
        <w:t>. 33:6).</w:t>
      </w:r>
    </w:p>
    <w:p w:rsidR="00FA3E1F" w:rsidRDefault="00FA3E1F" w:rsidP="00AC54C3">
      <w:r>
        <w:t>«</w:t>
      </w:r>
      <w:r w:rsidR="00AC54C3">
        <w:t xml:space="preserve">А для вас, хто Ймення </w:t>
      </w:r>
      <w:proofErr w:type="spellStart"/>
      <w:r w:rsidR="00AC54C3">
        <w:t>Мойого</w:t>
      </w:r>
      <w:proofErr w:type="spellEnd"/>
      <w:r w:rsidR="00AC54C3">
        <w:t xml:space="preserve"> боїться, зійде Сонце Правди та лікування в </w:t>
      </w:r>
      <w:proofErr w:type="spellStart"/>
      <w:r w:rsidR="00AC54C3">
        <w:t>промінях</w:t>
      </w:r>
      <w:proofErr w:type="spellEnd"/>
      <w:r w:rsidR="00AC54C3">
        <w:t xml:space="preserve"> Його, </w:t>
      </w:r>
      <w:r w:rsidR="00B46964" w:rsidRPr="00B46964">
        <w:t>–</w:t>
      </w:r>
      <w:r w:rsidR="00B46964">
        <w:t xml:space="preserve"> </w:t>
      </w:r>
      <w:r w:rsidR="00AC54C3">
        <w:t>і ви вийдете та поскакаєте, мов ті ситі телята!»</w:t>
      </w:r>
      <w:r>
        <w:t xml:space="preserve"> (</w:t>
      </w:r>
      <w:proofErr w:type="spellStart"/>
      <w:r>
        <w:t>Мал</w:t>
      </w:r>
      <w:proofErr w:type="spellEnd"/>
      <w:r>
        <w:t>. 4:2).</w:t>
      </w:r>
    </w:p>
    <w:p w:rsidR="00FA3E1F" w:rsidRDefault="00FA3E1F" w:rsidP="00AC54C3">
      <w:r>
        <w:t>«</w:t>
      </w:r>
      <w:r w:rsidR="00AC54C3">
        <w:t xml:space="preserve">Як хтось між вами хворіє, нехай покличе пресвітерів Церкви, і хай помоляться над ним, намастивши його олією в Ім’я Господнє. І молитва віри спасе хворого, і Господь </w:t>
      </w:r>
      <w:proofErr w:type="spellStart"/>
      <w:r w:rsidR="00AC54C3">
        <w:t>підійме</w:t>
      </w:r>
      <w:proofErr w:type="spellEnd"/>
      <w:r w:rsidR="00AC54C3">
        <w:t xml:space="preserve"> його, а коли він учинив гріхи, вони йому будуть прощені</w:t>
      </w:r>
      <w:r>
        <w:t>» (Якова 5:14, 15).</w:t>
      </w:r>
    </w:p>
    <w:p w:rsidR="00FA3E1F" w:rsidRPr="00AC54C3" w:rsidRDefault="00FA3E1F" w:rsidP="00FA3E1F">
      <w:pPr>
        <w:rPr>
          <w:b/>
          <w:sz w:val="24"/>
        </w:rPr>
      </w:pPr>
      <w:r w:rsidRPr="00AC54C3">
        <w:rPr>
          <w:b/>
          <w:sz w:val="24"/>
        </w:rPr>
        <w:t>Обітниці про силу, щоб виконати Божу волю</w:t>
      </w:r>
    </w:p>
    <w:p w:rsidR="00FA3E1F" w:rsidRDefault="00FA3E1F" w:rsidP="00AC54C3">
      <w:r>
        <w:t>«</w:t>
      </w:r>
      <w:r w:rsidR="00AC54C3">
        <w:t xml:space="preserve">Тому ми не втрачаємо відваги. Хоч наша зовнішня людина зітліває, проте наша внутрішня людина оновлюється день у день. Адже наше тимчасове легке терпіння готує нам понад міру вічну славу, оскільки ми не дивимося на видиме, а на те, що невидиме, бо видиме </w:t>
      </w:r>
      <w:r w:rsidR="00B46964" w:rsidRPr="00B46964">
        <w:t>–</w:t>
      </w:r>
      <w:r w:rsidR="00AC54C3">
        <w:t xml:space="preserve"> тимчасове, а невидиме </w:t>
      </w:r>
      <w:r w:rsidR="00B46964" w:rsidRPr="00B46964">
        <w:t>–</w:t>
      </w:r>
      <w:r w:rsidR="00AC54C3">
        <w:t xml:space="preserve"> вічне</w:t>
      </w:r>
      <w:r>
        <w:t xml:space="preserve">» (2 </w:t>
      </w:r>
      <w:proofErr w:type="spellStart"/>
      <w:r>
        <w:t>Кор</w:t>
      </w:r>
      <w:proofErr w:type="spellEnd"/>
      <w:r>
        <w:t>. 4:16-18).</w:t>
      </w:r>
    </w:p>
    <w:p w:rsidR="00FA3E1F" w:rsidRDefault="00FA3E1F" w:rsidP="00FA3E1F">
      <w:r>
        <w:t>«</w:t>
      </w:r>
      <w:r w:rsidR="00AC54C3" w:rsidRPr="00AC54C3">
        <w:t>Роблячи добро, не втрачаймо запалу, бо свого часу пожнемо, якщо не ослабнемо</w:t>
      </w:r>
      <w:r>
        <w:t>» (Гал. 6:9).</w:t>
      </w:r>
    </w:p>
    <w:p w:rsidR="00FA3E1F" w:rsidRDefault="00FA3E1F" w:rsidP="00FA3E1F">
      <w:r>
        <w:t>«</w:t>
      </w:r>
      <w:r w:rsidR="00AC54C3" w:rsidRPr="00AC54C3">
        <w:t>Усе можу в Тому, Хто м</w:t>
      </w:r>
      <w:r w:rsidR="00AC54C3">
        <w:t xml:space="preserve">ене зміцнює, </w:t>
      </w:r>
      <w:r w:rsidR="00B46964" w:rsidRPr="00B46964">
        <w:t>–</w:t>
      </w:r>
      <w:r w:rsidR="00B46964">
        <w:t xml:space="preserve"> в Ісусі Христі</w:t>
      </w:r>
      <w:r>
        <w:t>» (</w:t>
      </w:r>
      <w:proofErr w:type="spellStart"/>
      <w:r>
        <w:t>Ф</w:t>
      </w:r>
      <w:r w:rsidR="00AC54C3">
        <w:t>и</w:t>
      </w:r>
      <w:r>
        <w:t>лп</w:t>
      </w:r>
      <w:proofErr w:type="spellEnd"/>
      <w:r>
        <w:t>. 4:13).</w:t>
      </w:r>
    </w:p>
    <w:p w:rsidR="00FA3E1F" w:rsidRDefault="00FA3E1F" w:rsidP="00FA3E1F">
      <w:r>
        <w:t>«</w:t>
      </w:r>
      <w:r w:rsidR="00AC54C3" w:rsidRPr="00AC54C3">
        <w:t>Адже то Бог за Своєю доброю волею викликає у вас і бажання, і дію</w:t>
      </w:r>
      <w:r>
        <w:t>» (Ф</w:t>
      </w:r>
      <w:r w:rsidR="00AC54C3">
        <w:t>и</w:t>
      </w:r>
      <w:r>
        <w:t>лп. 2:13).</w:t>
      </w:r>
    </w:p>
    <w:p w:rsidR="00FA3E1F" w:rsidRDefault="00FA3E1F" w:rsidP="00FA3E1F">
      <w:r>
        <w:t>«</w:t>
      </w:r>
      <w:r w:rsidR="00AC54C3">
        <w:t>Т</w:t>
      </w:r>
      <w:r w:rsidR="00AC54C3" w:rsidRPr="00AC54C3">
        <w:t>а Він сказав мені: Досить тобі Моє</w:t>
      </w:r>
      <w:r w:rsidR="00B46964">
        <w:t>ї благодаті, адже Моя</w:t>
      </w:r>
      <w:r w:rsidR="00AC54C3" w:rsidRPr="00AC54C3">
        <w:t xml:space="preserve"> сила виявляється в немочі! Тому краще радо буду хвалитися своїми </w:t>
      </w:r>
      <w:proofErr w:type="spellStart"/>
      <w:r w:rsidR="00AC54C3" w:rsidRPr="00AC54C3">
        <w:t>немочами</w:t>
      </w:r>
      <w:proofErr w:type="spellEnd"/>
      <w:r w:rsidR="00AC54C3" w:rsidRPr="00AC54C3">
        <w:t>, щоб оселилася в мені сила Христа</w:t>
      </w:r>
      <w:r>
        <w:t xml:space="preserve">» (2 </w:t>
      </w:r>
      <w:proofErr w:type="spellStart"/>
      <w:r>
        <w:t>Кор</w:t>
      </w:r>
      <w:proofErr w:type="spellEnd"/>
      <w:r>
        <w:t>. 12:9).</w:t>
      </w:r>
    </w:p>
    <w:p w:rsidR="00FA3E1F" w:rsidRPr="00AC54C3" w:rsidRDefault="00FA3E1F" w:rsidP="00FA3E1F">
      <w:pPr>
        <w:rPr>
          <w:b/>
          <w:sz w:val="24"/>
        </w:rPr>
      </w:pPr>
      <w:r w:rsidRPr="00AC54C3">
        <w:rPr>
          <w:b/>
          <w:sz w:val="24"/>
        </w:rPr>
        <w:t>Обітниці для тих, хто свідчить про Бога</w:t>
      </w:r>
    </w:p>
    <w:p w:rsidR="00FA3E1F" w:rsidRDefault="00FA3E1F" w:rsidP="00AC54C3">
      <w:r>
        <w:t>«</w:t>
      </w:r>
      <w:r w:rsidR="00AC54C3">
        <w:t>Не бійтеся та не лякайтесь! Хіба здавна Я не розповів був тобі й не звістив? А ви свідки Мої! Чи є Бог, окрім Мене? І Скелі немає, не знаю ні жодної!» (Ісаї</w:t>
      </w:r>
      <w:r>
        <w:t xml:space="preserve"> 44:8).</w:t>
      </w:r>
    </w:p>
    <w:p w:rsidR="00FA3E1F" w:rsidRDefault="00FA3E1F" w:rsidP="00E37CDF">
      <w:r>
        <w:t>«</w:t>
      </w:r>
      <w:proofErr w:type="spellStart"/>
      <w:r w:rsidR="00E37CDF">
        <w:t>Уставай</w:t>
      </w:r>
      <w:proofErr w:type="spellEnd"/>
      <w:r w:rsidR="00E37CDF">
        <w:t>, світися, Єрусалиме, бо прийшло твоє світло, а слава Господня над тобою засяла!» (Ісаї</w:t>
      </w:r>
      <w:r>
        <w:t xml:space="preserve"> 60:1).</w:t>
      </w:r>
    </w:p>
    <w:p w:rsidR="00FA3E1F" w:rsidRDefault="00FA3E1F" w:rsidP="00FA3E1F">
      <w:r>
        <w:lastRenderedPageBreak/>
        <w:t>«</w:t>
      </w:r>
      <w:r w:rsidR="00E37CDF" w:rsidRPr="00E37CDF">
        <w:t xml:space="preserve">Усе </w:t>
      </w:r>
      <w:r w:rsidR="00B46964" w:rsidRPr="00B46964">
        <w:t>–</w:t>
      </w:r>
      <w:r w:rsidR="00E37CDF" w:rsidRPr="00E37CDF">
        <w:t xml:space="preserve"> від Бога, Який примирив нас із Собою через Христа і дав нам служіння примирення</w:t>
      </w:r>
      <w:r>
        <w:t xml:space="preserve">» (2 </w:t>
      </w:r>
      <w:proofErr w:type="spellStart"/>
      <w:r>
        <w:t>Кор</w:t>
      </w:r>
      <w:proofErr w:type="spellEnd"/>
      <w:r>
        <w:t>. 5:18).</w:t>
      </w:r>
    </w:p>
    <w:p w:rsidR="00FA3E1F" w:rsidRDefault="00FA3E1F" w:rsidP="00E37CDF">
      <w:r>
        <w:t>«</w:t>
      </w:r>
      <w:r w:rsidR="00E37CDF">
        <w:t xml:space="preserve">Господь же мені відказав: </w:t>
      </w:r>
      <w:r w:rsidR="00B46964">
        <w:rPr>
          <w:rFonts w:cstheme="minorHAnsi"/>
        </w:rPr>
        <w:t>"</w:t>
      </w:r>
      <w:r w:rsidR="00E37CDF">
        <w:t>Не кажи: Я юнак</w:t>
      </w:r>
      <w:r w:rsidR="00B46964">
        <w:rPr>
          <w:rFonts w:cstheme="minorHAnsi"/>
        </w:rPr>
        <w:t>"</w:t>
      </w:r>
      <w:r w:rsidR="00E37CDF">
        <w:t xml:space="preserve">, бо ти підеш до всіх, куди тільки </w:t>
      </w:r>
      <w:proofErr w:type="spellStart"/>
      <w:r w:rsidR="00E37CDF">
        <w:t>пошлю</w:t>
      </w:r>
      <w:proofErr w:type="spellEnd"/>
      <w:r w:rsidR="00E37CDF">
        <w:t xml:space="preserve"> Я тебе, і скажеш усе, що тобі </w:t>
      </w:r>
      <w:proofErr w:type="spellStart"/>
      <w:r w:rsidR="00E37CDF">
        <w:t>накажу</w:t>
      </w:r>
      <w:proofErr w:type="spellEnd"/>
      <w:r>
        <w:t>» (Єр</w:t>
      </w:r>
      <w:r w:rsidR="00E37CDF">
        <w:t>ем</w:t>
      </w:r>
      <w:r>
        <w:t>. 1:7).</w:t>
      </w:r>
    </w:p>
    <w:p w:rsidR="00FA3E1F" w:rsidRDefault="00FA3E1F" w:rsidP="00FA3E1F">
      <w:r>
        <w:t>«</w:t>
      </w:r>
      <w:r w:rsidR="00E37CDF">
        <w:t>А</w:t>
      </w:r>
      <w:r w:rsidR="00E37CDF" w:rsidRPr="00E37CDF">
        <w:t xml:space="preserve">ле ви приймете силу, коли Святий Дух зійде на вас, і ви будете Моїми свідками в Єрусалимі, по всій Юдеї та Самарії </w:t>
      </w:r>
      <w:r w:rsidR="00B46964" w:rsidRPr="00B46964">
        <w:t>–</w:t>
      </w:r>
      <w:r w:rsidR="00E37CDF" w:rsidRPr="00E37CDF">
        <w:t xml:space="preserve"> і аж до краю землі!</w:t>
      </w:r>
      <w:r>
        <w:t>» (Дії 1:8).</w:t>
      </w:r>
    </w:p>
    <w:p w:rsidR="00FA3E1F" w:rsidRDefault="00FA3E1F" w:rsidP="00FA3E1F">
      <w:r>
        <w:t>«</w:t>
      </w:r>
      <w:r w:rsidR="00E37CDF" w:rsidRPr="00E37CDF">
        <w:t xml:space="preserve">А ви </w:t>
      </w:r>
      <w:r w:rsidR="00B46964" w:rsidRPr="00B46964">
        <w:t>–</w:t>
      </w:r>
      <w:bookmarkStart w:id="0" w:name="_GoBack"/>
      <w:bookmarkEnd w:id="0"/>
      <w:r w:rsidR="00E37CDF" w:rsidRPr="00E37CDF">
        <w:t xml:space="preserve"> рід вибраний, царське священство, святий народ, придбаний, аби звіщати чесноти Того, Хто вас покликав із темряви до дивного Його світла</w:t>
      </w:r>
      <w:r w:rsidR="00E37CDF">
        <w:t>» (1 Петра</w:t>
      </w:r>
      <w:r>
        <w:t xml:space="preserve"> 2:9).</w:t>
      </w:r>
    </w:p>
    <w:p w:rsidR="00FA3E1F" w:rsidRDefault="00FA3E1F" w:rsidP="00E37CDF">
      <w:r>
        <w:t>«</w:t>
      </w:r>
      <w:r w:rsidR="00E37CDF">
        <w:t>Господа Христа освячуйте у ваших серцях і будьте завжди готові дати відповідь кожному, хто запитує вас про вашу надію, але з лагідністю і страхом, маючи добру совість» (1 Петра</w:t>
      </w:r>
      <w:r>
        <w:t xml:space="preserve"> 3:15</w:t>
      </w:r>
      <w:r w:rsidR="00E37CDF">
        <w:t>, 16</w:t>
      </w:r>
      <w:r>
        <w:t>).</w:t>
      </w:r>
    </w:p>
    <w:sectPr w:rsidR="00FA3E1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A4"/>
    <w:rsid w:val="001475B5"/>
    <w:rsid w:val="0016704A"/>
    <w:rsid w:val="003A296E"/>
    <w:rsid w:val="00415B25"/>
    <w:rsid w:val="00572DA4"/>
    <w:rsid w:val="00600042"/>
    <w:rsid w:val="00660858"/>
    <w:rsid w:val="006D52BF"/>
    <w:rsid w:val="00715320"/>
    <w:rsid w:val="00745AD8"/>
    <w:rsid w:val="00A842B6"/>
    <w:rsid w:val="00AC54C3"/>
    <w:rsid w:val="00B46964"/>
    <w:rsid w:val="00C519A9"/>
    <w:rsid w:val="00CD6729"/>
    <w:rsid w:val="00D1681A"/>
    <w:rsid w:val="00E37CDF"/>
    <w:rsid w:val="00FA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BA32"/>
  <w15:chartTrackingRefBased/>
  <w15:docId w15:val="{E7BE8BDF-1799-4A50-B574-CB243477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2251</Words>
  <Characters>10649</Characters>
  <Application>Microsoft Office Word</Application>
  <DocSecurity>0</DocSecurity>
  <Lines>183</Lines>
  <Paragraphs>115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2023-07-31T22:01:00Z</dcterms:created>
  <dcterms:modified xsi:type="dcterms:W3CDTF">2023-08-01T06:17:00Z</dcterms:modified>
</cp:coreProperties>
</file>